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E135E" w:rsidRDefault="00EE135E" w:rsidP="00EA784E">
            <w:pPr>
              <w:spacing w:before="20"/>
              <w:ind w:right="-108"/>
              <w:jc w:val="center"/>
              <w:rPr>
                <w:sz w:val="44"/>
                <w:szCs w:val="44"/>
              </w:rPr>
            </w:pPr>
            <w:r w:rsidRPr="00EE135E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NORTH DAKOTA </w:t>
            </w:r>
            <w:r w:rsidR="0048343D" w:rsidRPr="00EE135E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>TRAILER</w:t>
            </w:r>
            <w:r w:rsidR="00E81056" w:rsidRPr="00EE135E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F64F7E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F64F7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F64F7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F64F7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F64F7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F64F7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F64F7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F64F7E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F64F7E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61" w:rsidRDefault="00344B61" w:rsidP="00E81056">
      <w:r>
        <w:separator/>
      </w:r>
    </w:p>
  </w:endnote>
  <w:endnote w:type="continuationSeparator" w:id="0">
    <w:p w:rsidR="00344B61" w:rsidRDefault="00344B61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F64F7E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61" w:rsidRDefault="00344B61" w:rsidP="00E81056">
      <w:r>
        <w:separator/>
      </w:r>
    </w:p>
  </w:footnote>
  <w:footnote w:type="continuationSeparator" w:id="0">
    <w:p w:rsidR="00344B61" w:rsidRDefault="00344B61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44B61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  <w:rsid w:val="00EE135E"/>
    <w:rsid w:val="00F6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2023-03-03T14:09:00Z</dcterms:modified>
</cp:coreProperties>
</file>